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3399"/>
        <w:gridCol w:w="1337"/>
        <w:gridCol w:w="368"/>
        <w:gridCol w:w="1134"/>
        <w:gridCol w:w="992"/>
        <w:gridCol w:w="142"/>
        <w:gridCol w:w="1276"/>
        <w:gridCol w:w="1417"/>
      </w:tblGrid>
      <w:tr w:rsidR="006B1424" w:rsidTr="00B36C3A">
        <w:tc>
          <w:tcPr>
            <w:tcW w:w="10065" w:type="dxa"/>
            <w:gridSpan w:val="8"/>
            <w:shd w:val="clear" w:color="auto" w:fill="FFFFFF" w:themeFill="background1"/>
          </w:tcPr>
          <w:p w:rsidR="006B1424" w:rsidRPr="002B5BE3" w:rsidRDefault="00B36C3A" w:rsidP="000303B3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  <w:r w:rsidRPr="00B36C3A">
              <w:t>Aşağıdaki sorular, program geneli için hazırlanmıştır. Her dersin içeriğine ve yapısına göre öğretim elemanları tarafından uyarlanabilir.</w:t>
            </w:r>
          </w:p>
        </w:tc>
      </w:tr>
      <w:tr w:rsidR="00B36C3A" w:rsidTr="00BD2D15">
        <w:tc>
          <w:tcPr>
            <w:tcW w:w="10065" w:type="dxa"/>
            <w:gridSpan w:val="8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  <w:t>A. Ders Bilgileri</w:t>
            </w:r>
          </w:p>
        </w:tc>
      </w:tr>
      <w:tr w:rsidR="00B36C3A" w:rsidTr="00BD2D15">
        <w:tc>
          <w:tcPr>
            <w:tcW w:w="10065" w:type="dxa"/>
            <w:gridSpan w:val="8"/>
          </w:tcPr>
          <w:p w:rsidR="00B36C3A" w:rsidRPr="000303B3" w:rsidRDefault="00B36C3A" w:rsidP="00B36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03B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Sayın Katılımcı,</w:t>
            </w:r>
          </w:p>
          <w:p w:rsidR="00B36C3A" w:rsidRPr="000303B3" w:rsidRDefault="00B36C3A" w:rsidP="00B36C3A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lang w:eastAsia="tr-TR"/>
              </w:rPr>
            </w:pPr>
            <w:r w:rsidRPr="000303B3">
              <w:rPr>
                <w:rFonts w:ascii="Times New Roman" w:eastAsia="Times New Roman" w:hAnsi="Times New Roman" w:cs="Times New Roman"/>
                <w:color w:val="202124"/>
                <w:lang w:eastAsia="tr-TR"/>
              </w:rPr>
              <w:t>Bu anket formu almış olduğunuz derse ilişkin değerlendirme yapabilmeniz ve iyileştirme çalışmalarına katkı sağlayabilmeniz için düzenlenmiştir. </w:t>
            </w:r>
          </w:p>
          <w:p w:rsidR="00B36C3A" w:rsidRPr="000303B3" w:rsidRDefault="00B36C3A" w:rsidP="00B36C3A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lang w:eastAsia="tr-TR"/>
              </w:rPr>
            </w:pPr>
            <w:r w:rsidRPr="000303B3">
              <w:rPr>
                <w:rFonts w:ascii="Times New Roman" w:eastAsia="Times New Roman" w:hAnsi="Times New Roman" w:cs="Times New Roman"/>
                <w:color w:val="202124"/>
                <w:lang w:eastAsia="tr-TR"/>
              </w:rPr>
              <w:t>Anket formunu doldurmanıza yardımcı olabilecek ders ile ilgili bilgiler aşağıdaki gibidir.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</w:p>
        </w:tc>
      </w:tr>
      <w:tr w:rsidR="00B36C3A" w:rsidTr="00BD2D15">
        <w:tc>
          <w:tcPr>
            <w:tcW w:w="3399" w:type="dxa"/>
          </w:tcPr>
          <w:p w:rsidR="00B36C3A" w:rsidRPr="000303B3" w:rsidRDefault="00B36C3A" w:rsidP="00B36C3A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lang w:eastAsia="tr-TR"/>
              </w:rPr>
            </w:pPr>
            <w:r w:rsidRPr="000303B3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tr-TR"/>
              </w:rPr>
              <w:t>Dersin Adı:</w:t>
            </w:r>
            <w:r w:rsidRPr="000303B3">
              <w:rPr>
                <w:rFonts w:ascii="Times New Roman" w:eastAsia="Times New Roman" w:hAnsi="Times New Roman" w:cs="Times New Roman"/>
                <w:color w:val="202124"/>
                <w:lang w:eastAsia="tr-TR"/>
              </w:rPr>
              <w:t> 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</w:p>
        </w:tc>
        <w:tc>
          <w:tcPr>
            <w:tcW w:w="6666" w:type="dxa"/>
            <w:gridSpan w:val="7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0303B3">
              <w:rPr>
                <w:rFonts w:ascii="Times New Roman" w:eastAsia="Times New Roman" w:hAnsi="Times New Roman" w:cs="Times New Roman"/>
                <w:b/>
                <w:bCs/>
                <w:color w:val="202124"/>
                <w:lang w:eastAsia="tr-TR"/>
              </w:rPr>
              <w:t>Dersin Amacı:</w:t>
            </w:r>
            <w:r w:rsidRPr="000303B3">
              <w:rPr>
                <w:rFonts w:ascii="Times New Roman" w:eastAsia="Times New Roman" w:hAnsi="Times New Roman" w:cs="Times New Roman"/>
                <w:color w:val="202124"/>
                <w:lang w:eastAsia="tr-TR"/>
              </w:rPr>
              <w:t> </w:t>
            </w:r>
          </w:p>
        </w:tc>
        <w:tc>
          <w:tcPr>
            <w:tcW w:w="6666" w:type="dxa"/>
            <w:gridSpan w:val="7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  <w:t>Dersin Haftalık Konuları:</w:t>
            </w:r>
          </w:p>
        </w:tc>
        <w:tc>
          <w:tcPr>
            <w:tcW w:w="6666" w:type="dxa"/>
            <w:gridSpan w:val="7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1.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2.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3.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4.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5.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6.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7.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8.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9.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10.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11.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12.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13.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  <w:t>14.</w:t>
            </w:r>
          </w:p>
        </w:tc>
      </w:tr>
      <w:tr w:rsidR="00B36C3A" w:rsidTr="00BD2D15">
        <w:tc>
          <w:tcPr>
            <w:tcW w:w="3399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  <w:t>Dersin Dönemi/Yarıyıl:</w:t>
            </w:r>
          </w:p>
        </w:tc>
        <w:tc>
          <w:tcPr>
            <w:tcW w:w="6666" w:type="dxa"/>
            <w:gridSpan w:val="7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</w:p>
        </w:tc>
      </w:tr>
      <w:tr w:rsidR="00B36C3A" w:rsidTr="00587477">
        <w:trPr>
          <w:trHeight w:val="500"/>
        </w:trPr>
        <w:tc>
          <w:tcPr>
            <w:tcW w:w="3399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  <w:t>Dersin İşleniş Şekli:</w:t>
            </w:r>
          </w:p>
        </w:tc>
        <w:tc>
          <w:tcPr>
            <w:tcW w:w="1705" w:type="dxa"/>
            <w:gridSpan w:val="2"/>
          </w:tcPr>
          <w:p w:rsidR="00B36C3A" w:rsidRDefault="00B36C3A" w:rsidP="00B36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hAnsi="Times New Roman" w:cs="Times New Roman"/>
                <w:sz w:val="20"/>
                <w:szCs w:val="20"/>
              </w:rPr>
              <w:t xml:space="preserve">Yüz yüze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3422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:rsidR="00B36C3A" w:rsidRDefault="00B36C3A" w:rsidP="00B36C3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Çevrimiçi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76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B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:rsidR="00B36C3A" w:rsidRDefault="00B36C3A" w:rsidP="00B36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hAnsi="Times New Roman" w:cs="Times New Roman"/>
                <w:sz w:val="20"/>
                <w:szCs w:val="20"/>
              </w:rPr>
              <w:t xml:space="preserve">Asenkron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6233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BE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Default="00B36C3A" w:rsidP="00B36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tr-TR"/>
              </w:rPr>
            </w:pPr>
            <w:proofErr w:type="spellStart"/>
            <w:r w:rsidRPr="002B5BE3">
              <w:rPr>
                <w:rFonts w:ascii="Times New Roman" w:hAnsi="Times New Roman" w:cs="Times New Roman"/>
                <w:sz w:val="20"/>
                <w:szCs w:val="20"/>
              </w:rPr>
              <w:t>Hibrit</w:t>
            </w:r>
            <w:proofErr w:type="spellEnd"/>
            <w:r w:rsidRPr="002B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71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  <w:t xml:space="preserve">Öğretim Elemanı </w:t>
            </w: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hd w:val="clear" w:color="auto" w:fill="FFFFFF"/>
                <w:lang w:eastAsia="tr-TR"/>
              </w:rPr>
              <w:t>Adı Soyadı:</w:t>
            </w:r>
          </w:p>
        </w:tc>
        <w:tc>
          <w:tcPr>
            <w:tcW w:w="6666" w:type="dxa"/>
            <w:gridSpan w:val="7"/>
          </w:tcPr>
          <w:p w:rsidR="00B36C3A" w:rsidRPr="002B5BE3" w:rsidRDefault="00B36C3A" w:rsidP="00B36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C3A" w:rsidTr="00BD2D15">
        <w:tc>
          <w:tcPr>
            <w:tcW w:w="3399" w:type="dxa"/>
          </w:tcPr>
          <w:p w:rsidR="00B36C3A" w:rsidRPr="00587477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587477"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  <w:t>B. Ders Yeterlilikleri</w:t>
            </w:r>
          </w:p>
        </w:tc>
        <w:tc>
          <w:tcPr>
            <w:tcW w:w="1337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Çok Kötü</w:t>
            </w:r>
          </w:p>
        </w:tc>
        <w:tc>
          <w:tcPr>
            <w:tcW w:w="1502" w:type="dxa"/>
            <w:gridSpan w:val="2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Kötü</w:t>
            </w:r>
          </w:p>
        </w:tc>
        <w:tc>
          <w:tcPr>
            <w:tcW w:w="1134" w:type="dxa"/>
            <w:gridSpan w:val="2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Orta</w:t>
            </w:r>
          </w:p>
        </w:tc>
        <w:tc>
          <w:tcPr>
            <w:tcW w:w="1276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İyi</w:t>
            </w:r>
          </w:p>
        </w:tc>
        <w:tc>
          <w:tcPr>
            <w:tcW w:w="1417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Çok İyi</w:t>
            </w:r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Ders Süresi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9822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56999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0297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925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1883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Ders Materyalleri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1852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0672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75662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4842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5673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Ders İçeriği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89878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3990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10986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4280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3725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Eğitim Yöntemi ve Tekniği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7171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1326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221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2000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33962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Eğitim Salonu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 xml:space="preserve"> (Yüz yüze Eğitim İçin Değerlendiriniz)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2240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9088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31152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200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5071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Sıcaklık ve Havalandırma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 xml:space="preserve"> (Yüz yüze Eğitim İçin Değerlendiriniz)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6615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7161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6749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4290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83382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587477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587477"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  <w:t>C. Öğretim Elemanı Yeterlilikleri</w:t>
            </w:r>
          </w:p>
        </w:tc>
        <w:tc>
          <w:tcPr>
            <w:tcW w:w="1337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Çok Kötü</w:t>
            </w:r>
          </w:p>
        </w:tc>
        <w:tc>
          <w:tcPr>
            <w:tcW w:w="1502" w:type="dxa"/>
            <w:gridSpan w:val="2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Kötü</w:t>
            </w:r>
          </w:p>
        </w:tc>
        <w:tc>
          <w:tcPr>
            <w:tcW w:w="1134" w:type="dxa"/>
            <w:gridSpan w:val="2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Orta</w:t>
            </w:r>
          </w:p>
        </w:tc>
        <w:tc>
          <w:tcPr>
            <w:tcW w:w="1276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İyi</w:t>
            </w:r>
          </w:p>
        </w:tc>
        <w:tc>
          <w:tcPr>
            <w:tcW w:w="1417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Çok İyi</w:t>
            </w:r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Sunum Becerisi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 xml:space="preserve"> (Görsel ve İşitsel Araçların Kullanımı)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67082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6513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995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4828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8944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İletişim Becerisi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263272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27312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8920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06549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3669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Ders İçeriğini Örnek Olaylarla Pekiştirme Kabiliyeti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4842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12268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4453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8793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5694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lastRenderedPageBreak/>
              <w:t>Sorulara Tatmin Edici Yanıtlar Verebilme Kabiliyeti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5092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36101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2616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89077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928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Öğrencileri Derse Çekebilme Kabiliyeti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7642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940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2621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51114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7519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Mevcut Seviyeye Uygun ve Anlaşılır Anlatım Kabiliyeti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40182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0174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13255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6291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700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Zamanı Etkin ve Verimli Kullanma Kabiliyeti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6877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351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0800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708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8451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Yeterli Bilgi ve Tecrübeye Sahip Olması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54651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7857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8173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6958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1634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</w:p>
          <w:p w:rsidR="00B36C3A" w:rsidRPr="00587477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587477"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  <w:t>D. Eğitim</w:t>
            </w:r>
          </w:p>
        </w:tc>
        <w:tc>
          <w:tcPr>
            <w:tcW w:w="1337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Kesinlikle Katılmıyorum</w:t>
            </w:r>
          </w:p>
        </w:tc>
        <w:tc>
          <w:tcPr>
            <w:tcW w:w="1502" w:type="dxa"/>
            <w:gridSpan w:val="2"/>
          </w:tcPr>
          <w:p w:rsidR="00B36C3A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Katılmıyorum</w:t>
            </w:r>
          </w:p>
        </w:tc>
        <w:tc>
          <w:tcPr>
            <w:tcW w:w="1134" w:type="dxa"/>
            <w:gridSpan w:val="2"/>
          </w:tcPr>
          <w:p w:rsidR="00B36C3A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Kararsızım</w:t>
            </w:r>
          </w:p>
        </w:tc>
        <w:tc>
          <w:tcPr>
            <w:tcW w:w="1276" w:type="dxa"/>
          </w:tcPr>
          <w:p w:rsidR="00B36C3A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Katılıyorum</w:t>
            </w:r>
          </w:p>
        </w:tc>
        <w:tc>
          <w:tcPr>
            <w:tcW w:w="1417" w:type="dxa"/>
          </w:tcPr>
          <w:p w:rsidR="00B36C3A" w:rsidRPr="002B5BE3" w:rsidRDefault="00B36C3A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Kesinlikle Katılıyorum</w:t>
            </w:r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Dersin içeriği dersin amacını karşıladı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1215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9194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8864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343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7086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Konu başlıkları ve ders içeriği yeterliydi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1282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23929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94674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84899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0017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Derste kazandığım bilgileri mesleki hayatımda kullanabileceğimi düşünüyorum.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693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505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507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3527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6096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Aldığım ders güncel bilgileri yakalamama katkı sağladı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5839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32271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11093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7852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51250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</w:p>
          <w:p w:rsidR="00B36C3A" w:rsidRPr="00587477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587477"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  <w:t>E. Ölçme ve Değerlendirme Süreci</w:t>
            </w:r>
          </w:p>
        </w:tc>
        <w:tc>
          <w:tcPr>
            <w:tcW w:w="1337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Kesinlikle Katılmıyorum</w:t>
            </w:r>
          </w:p>
        </w:tc>
        <w:tc>
          <w:tcPr>
            <w:tcW w:w="1502" w:type="dxa"/>
            <w:gridSpan w:val="2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Katılmıyorum</w:t>
            </w:r>
          </w:p>
        </w:tc>
        <w:tc>
          <w:tcPr>
            <w:tcW w:w="1134" w:type="dxa"/>
            <w:gridSpan w:val="2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Kararsızım</w:t>
            </w:r>
          </w:p>
        </w:tc>
        <w:tc>
          <w:tcPr>
            <w:tcW w:w="1276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Katılıyorum</w:t>
            </w:r>
          </w:p>
        </w:tc>
        <w:tc>
          <w:tcPr>
            <w:tcW w:w="1417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Kesinlikle Katılıyorum</w:t>
            </w:r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Dersten sonra gerçekleştirilen sınavlar ders içerikleriyle ilgiliydi.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81626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53948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02390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5394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9865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Sınav sistemi ders gereksinimlerinin karşılanıp karşılanmadığını ölçüyordu.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16939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71886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2456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508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05290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7E50F7">
        <w:tc>
          <w:tcPr>
            <w:tcW w:w="3399" w:type="dxa"/>
            <w:shd w:val="clear" w:color="auto" w:fill="FFFFFF" w:themeFill="background1"/>
          </w:tcPr>
          <w:p w:rsidR="00B36C3A" w:rsidRPr="007E50F7" w:rsidRDefault="007E50F7" w:rsidP="00B36C3A">
            <w:pPr>
              <w:rPr>
                <w:rFonts w:ascii="Times New Roman" w:eastAsia="Times New Roman" w:hAnsi="Times New Roman" w:cs="Times New Roman"/>
                <w:strike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7E50F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  <w:t>Sınav süreci adil ve objektif bir şekilde yürütüldü.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6545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3850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1943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4715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4068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587477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 w:rsidRPr="00587477"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  <w:lang w:eastAsia="tr-TR"/>
              </w:rPr>
              <w:t>F. Öğrenme Çıktılarına Ulaşma (Bu bölümde dersin öğrenme çıktıları sorulmalıdır)</w:t>
            </w:r>
          </w:p>
        </w:tc>
        <w:tc>
          <w:tcPr>
            <w:tcW w:w="1337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Kesinlikle Katılmıyorum</w:t>
            </w:r>
          </w:p>
        </w:tc>
        <w:tc>
          <w:tcPr>
            <w:tcW w:w="1502" w:type="dxa"/>
            <w:gridSpan w:val="2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Katılmıyorum</w:t>
            </w:r>
          </w:p>
        </w:tc>
        <w:tc>
          <w:tcPr>
            <w:tcW w:w="1134" w:type="dxa"/>
            <w:gridSpan w:val="2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Kararsızım</w:t>
            </w:r>
          </w:p>
        </w:tc>
        <w:tc>
          <w:tcPr>
            <w:tcW w:w="1276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Katılıyorum</w:t>
            </w:r>
          </w:p>
        </w:tc>
        <w:tc>
          <w:tcPr>
            <w:tcW w:w="1417" w:type="dxa"/>
          </w:tcPr>
          <w:p w:rsidR="00B36C3A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2B5BE3"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Kesinlikle Katılıyorum</w:t>
            </w:r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yellow"/>
                <w:shd w:val="clear" w:color="auto" w:fill="FFFFFF"/>
                <w:lang w:eastAsia="tr-TR"/>
              </w:rPr>
              <w:t>1.</w:t>
            </w:r>
            <w:r w:rsidRPr="002B5BE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yellow"/>
                <w:shd w:val="clear" w:color="auto" w:fill="FFFFFF"/>
                <w:lang w:eastAsia="tr-TR"/>
              </w:rPr>
              <w:t>Kokpit ve kabin ekibi üyeleri ve mesleğin gelişimi hakkında bilgi sahibiyim (ÖRNEK OLARAK VERİLMİŞTİR! MUTLAKA SİLİNMELİDİR!)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4605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9641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60504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43266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96569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2.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606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EA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3011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0929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55045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6627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3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8934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4551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11346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3139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6388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4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8755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209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3999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44853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0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5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0304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8690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4294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7494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20653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6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932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EA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9829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7730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1780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7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71068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4794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6838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65607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2558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2B5BE3" w:rsidRDefault="00B36C3A" w:rsidP="00B36C3A">
            <w:pP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8</w:t>
            </w:r>
          </w:p>
        </w:tc>
        <w:tc>
          <w:tcPr>
            <w:tcW w:w="133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6149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02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7296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6409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-19322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B36C3A" w:rsidRPr="002B5BE3" w:rsidRDefault="00240358" w:rsidP="00B36C3A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sdt>
              <w:sdtPr>
                <w:rPr>
                  <w:color w:val="000000"/>
                </w:rPr>
                <w:id w:val="140047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3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36C3A" w:rsidTr="00BD2D15">
        <w:tc>
          <w:tcPr>
            <w:tcW w:w="3399" w:type="dxa"/>
          </w:tcPr>
          <w:p w:rsidR="00B36C3A" w:rsidRPr="00630E12" w:rsidRDefault="00B36C3A" w:rsidP="00B36C3A">
            <w:pPr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  <w:r w:rsidRPr="00630E12"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Ders</w:t>
            </w:r>
            <w:r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e</w:t>
            </w:r>
            <w:r w:rsidRPr="00630E12"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 xml:space="preserve"> Yönelik</w:t>
            </w:r>
            <w:r w:rsidR="007E50F7"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 xml:space="preserve"> Görüş ve </w:t>
            </w:r>
            <w:r w:rsidRPr="00630E12"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  <w:t>Önerileriniz</w:t>
            </w:r>
          </w:p>
        </w:tc>
        <w:tc>
          <w:tcPr>
            <w:tcW w:w="6666" w:type="dxa"/>
            <w:gridSpan w:val="7"/>
          </w:tcPr>
          <w:p w:rsidR="00B36C3A" w:rsidRDefault="00B36C3A" w:rsidP="00B36C3A">
            <w:pPr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E26586" w:rsidRDefault="00E26586" w:rsidP="00B36C3A">
            <w:pPr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E26586" w:rsidRDefault="00E26586" w:rsidP="00B36C3A">
            <w:pPr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  <w:p w:rsidR="00B36C3A" w:rsidRPr="00630E12" w:rsidRDefault="00B36C3A" w:rsidP="00B36C3A">
            <w:pPr>
              <w:rPr>
                <w:rFonts w:ascii="docs-Roboto" w:eastAsia="Times New Roman" w:hAnsi="docs-Roboto" w:cs="Times New Roman"/>
                <w:b/>
                <w:color w:val="202124"/>
                <w:sz w:val="18"/>
                <w:szCs w:val="18"/>
                <w:shd w:val="clear" w:color="auto" w:fill="FFFFFF"/>
                <w:lang w:eastAsia="tr-TR"/>
              </w:rPr>
            </w:pPr>
          </w:p>
        </w:tc>
      </w:tr>
      <w:tr w:rsidR="00B36C3A" w:rsidTr="00BD2D15">
        <w:tc>
          <w:tcPr>
            <w:tcW w:w="10065" w:type="dxa"/>
            <w:gridSpan w:val="8"/>
          </w:tcPr>
          <w:p w:rsidR="00B36C3A" w:rsidRDefault="00B36C3A" w:rsidP="00B36C3A">
            <w:pPr>
              <w:jc w:val="center"/>
              <w:rPr>
                <w:rFonts w:ascii="docs-Roboto" w:eastAsia="Times New Roman" w:hAnsi="docs-Roboto" w:cs="Times New Roman"/>
                <w:b/>
                <w:color w:val="202124"/>
                <w:shd w:val="clear" w:color="auto" w:fill="FFFFFF"/>
                <w:lang w:eastAsia="tr-TR"/>
              </w:rPr>
            </w:pPr>
            <w:r>
              <w:rPr>
                <w:rFonts w:ascii="docs-Roboto" w:eastAsia="Times New Roman" w:hAnsi="docs-Roboto" w:cs="Times New Roman"/>
                <w:b/>
                <w:color w:val="202124"/>
                <w:shd w:val="clear" w:color="auto" w:fill="FFFFFF"/>
                <w:lang w:eastAsia="tr-TR"/>
              </w:rPr>
              <w:t>KATILIMINIZ İÇİN TEŞEKKÜR EDERİZ.</w:t>
            </w:r>
          </w:p>
          <w:p w:rsidR="00B36C3A" w:rsidRDefault="00B36C3A" w:rsidP="00B36C3A">
            <w:pPr>
              <w:rPr>
                <w:rFonts w:ascii="docs-Roboto" w:eastAsia="Times New Roman" w:hAnsi="docs-Roboto" w:cs="Times New Roman"/>
                <w:b/>
                <w:color w:val="202124"/>
                <w:shd w:val="clear" w:color="auto" w:fill="FFFFFF"/>
                <w:lang w:eastAsia="tr-TR"/>
              </w:rPr>
            </w:pPr>
          </w:p>
        </w:tc>
      </w:tr>
    </w:tbl>
    <w:p w:rsidR="000303B3" w:rsidRDefault="000303B3" w:rsidP="00E2716A">
      <w:pPr>
        <w:spacing w:after="0" w:line="240" w:lineRule="auto"/>
        <w:rPr>
          <w:rFonts w:ascii="docs-Roboto" w:eastAsia="Times New Roman" w:hAnsi="docs-Roboto" w:cs="Times New Roman"/>
          <w:color w:val="202124"/>
          <w:shd w:val="clear" w:color="auto" w:fill="FFFFFF"/>
          <w:lang w:eastAsia="tr-TR"/>
        </w:rPr>
      </w:pPr>
    </w:p>
    <w:sectPr w:rsidR="00030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54" w:rsidRDefault="00E11A54" w:rsidP="00BD2D15">
      <w:pPr>
        <w:spacing w:after="0" w:line="240" w:lineRule="auto"/>
      </w:pPr>
      <w:r>
        <w:separator/>
      </w:r>
    </w:p>
  </w:endnote>
  <w:endnote w:type="continuationSeparator" w:id="0">
    <w:p w:rsidR="00E11A54" w:rsidRDefault="00E11A54" w:rsidP="00BD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54" w:rsidRDefault="00E11A54" w:rsidP="00BD2D15">
      <w:pPr>
        <w:spacing w:after="0" w:line="240" w:lineRule="auto"/>
      </w:pPr>
      <w:r>
        <w:separator/>
      </w:r>
    </w:p>
  </w:footnote>
  <w:footnote w:type="continuationSeparator" w:id="0">
    <w:p w:rsidR="00E11A54" w:rsidRDefault="00E11A54" w:rsidP="00BD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15" w:rsidRDefault="00BD2D15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BD2D15" w:rsidRPr="00705289" w:rsidTr="00166F58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44DB1DEF" wp14:editId="2518335E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D2D15" w:rsidRPr="00705289" w:rsidRDefault="00BD2D15" w:rsidP="00BD2D15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DERS DEĞERLENDİRME ANKETİ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7E1868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27</w:t>
          </w:r>
        </w:p>
      </w:tc>
    </w:tr>
    <w:tr w:rsidR="00BD2D15" w:rsidRPr="00705289" w:rsidTr="00166F58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D2D15" w:rsidRPr="00705289" w:rsidRDefault="00BD2D15" w:rsidP="00BD2D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D2D15" w:rsidRPr="00705289" w:rsidRDefault="00BD2D15" w:rsidP="00BD2D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BD2D15" w:rsidRPr="00705289" w:rsidTr="00166F58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36C3A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01</w:t>
          </w:r>
        </w:p>
      </w:tc>
    </w:tr>
    <w:tr w:rsidR="00BD2D15" w:rsidRPr="00705289" w:rsidTr="00166F58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36C3A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15.09.2025</w:t>
          </w:r>
        </w:p>
      </w:tc>
    </w:tr>
    <w:tr w:rsidR="00BD2D15" w:rsidRPr="00705289" w:rsidTr="00166F58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D2D15" w:rsidRPr="00705289" w:rsidRDefault="00BD2D15" w:rsidP="00BD2D1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240358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240358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3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BD2D15" w:rsidRDefault="00BD2D15">
    <w:pPr>
      <w:pStyle w:val="stBilgi"/>
    </w:pPr>
  </w:p>
  <w:p w:rsidR="00BD2D15" w:rsidRDefault="00BD2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B09"/>
    <w:multiLevelType w:val="multilevel"/>
    <w:tmpl w:val="2A52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8A"/>
    <w:rsid w:val="000303B3"/>
    <w:rsid w:val="00182AAE"/>
    <w:rsid w:val="00240358"/>
    <w:rsid w:val="002B5BE3"/>
    <w:rsid w:val="003428D6"/>
    <w:rsid w:val="0040377E"/>
    <w:rsid w:val="004154B0"/>
    <w:rsid w:val="004D565C"/>
    <w:rsid w:val="00500DF9"/>
    <w:rsid w:val="00587477"/>
    <w:rsid w:val="00630E12"/>
    <w:rsid w:val="006B1424"/>
    <w:rsid w:val="00785FB7"/>
    <w:rsid w:val="007E1868"/>
    <w:rsid w:val="007E50F7"/>
    <w:rsid w:val="0093288A"/>
    <w:rsid w:val="00A5191A"/>
    <w:rsid w:val="00B36C3A"/>
    <w:rsid w:val="00BD2D15"/>
    <w:rsid w:val="00BF2EAF"/>
    <w:rsid w:val="00E11A54"/>
    <w:rsid w:val="00E26586"/>
    <w:rsid w:val="00E2716A"/>
    <w:rsid w:val="00E40A5C"/>
    <w:rsid w:val="00ED6291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0427"/>
  <w15:chartTrackingRefBased/>
  <w15:docId w15:val="{309B7819-BD57-4148-9249-C975349C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2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D15"/>
  </w:style>
  <w:style w:type="paragraph" w:styleId="AltBilgi">
    <w:name w:val="footer"/>
    <w:basedOn w:val="Normal"/>
    <w:link w:val="AltBilgiChar"/>
    <w:uiPriority w:val="99"/>
    <w:unhideWhenUsed/>
    <w:rsid w:val="00BD2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DELL</cp:lastModifiedBy>
  <cp:revision>19</cp:revision>
  <dcterms:created xsi:type="dcterms:W3CDTF">2024-03-28T09:40:00Z</dcterms:created>
  <dcterms:modified xsi:type="dcterms:W3CDTF">2025-09-19T13:06:00Z</dcterms:modified>
</cp:coreProperties>
</file>